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B4230E" w:rsidTr="007669BF">
        <w:trPr>
          <w:trHeight w:val="142"/>
        </w:trPr>
        <w:tc>
          <w:tcPr>
            <w:tcW w:w="4927" w:type="dxa"/>
          </w:tcPr>
          <w:p w:rsidR="00B4230E" w:rsidRPr="00FC5561" w:rsidRDefault="00FC5561" w:rsidP="003A6F1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55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ПРОЕКТ </w:t>
            </w:r>
          </w:p>
        </w:tc>
        <w:tc>
          <w:tcPr>
            <w:tcW w:w="4928" w:type="dxa"/>
          </w:tcPr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_______________ №__________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CC5316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Тбилисский район</w:t>
            </w:r>
          </w:p>
          <w:p w:rsidR="00B4230E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ноября 2014 года № 1052</w:t>
            </w:r>
          </w:p>
          <w:p w:rsidR="007669BF" w:rsidRDefault="007669BF" w:rsidP="007669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99F" w:rsidRDefault="0063699F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BD5" w:rsidRDefault="00E50BD5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63699F" w:rsidRPr="007313CF" w:rsidRDefault="0063699F" w:rsidP="006369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3CF">
        <w:rPr>
          <w:rFonts w:ascii="Times New Roman" w:hAnsi="Times New Roman" w:cs="Times New Roman"/>
          <w:b/>
          <w:sz w:val="28"/>
          <w:szCs w:val="28"/>
        </w:rPr>
        <w:t xml:space="preserve"> «Муниципальная политика и развитие гражданского общества» </w:t>
      </w:r>
    </w:p>
    <w:p w:rsidR="00E178A3" w:rsidRPr="00B375AC" w:rsidRDefault="00E178A3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D43" w:rsidRPr="00B375AC" w:rsidRDefault="00E27D43" w:rsidP="00E2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>ПАСПОРТ</w:t>
      </w:r>
    </w:p>
    <w:p w:rsidR="008B6A80" w:rsidRPr="00B375AC" w:rsidRDefault="00590DD7" w:rsidP="00E27D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7D43" w:rsidRPr="00B375A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414072" w:rsidRPr="00B375A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5E2E" w:rsidRDefault="00414072" w:rsidP="00B37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75AC">
        <w:rPr>
          <w:rFonts w:ascii="Times New Roman" w:hAnsi="Times New Roman" w:cs="Times New Roman"/>
          <w:sz w:val="28"/>
          <w:szCs w:val="28"/>
        </w:rPr>
        <w:t>Тбилисский район</w:t>
      </w:r>
      <w:r w:rsidR="00B6154C">
        <w:rPr>
          <w:rFonts w:ascii="Times New Roman" w:hAnsi="Times New Roman" w:cs="Times New Roman"/>
          <w:sz w:val="28"/>
          <w:szCs w:val="28"/>
        </w:rPr>
        <w:t xml:space="preserve"> </w:t>
      </w:r>
      <w:r w:rsidR="00E27D43" w:rsidRPr="00B375AC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B375AC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E27D43" w:rsidRPr="00B375AC">
        <w:rPr>
          <w:rFonts w:ascii="Times New Roman" w:hAnsi="Times New Roman" w:cs="Times New Roman"/>
          <w:sz w:val="28"/>
          <w:szCs w:val="28"/>
        </w:rPr>
        <w:t>п</w:t>
      </w:r>
      <w:r w:rsidR="00465E2E">
        <w:rPr>
          <w:rFonts w:ascii="Times New Roman" w:hAnsi="Times New Roman" w:cs="Times New Roman"/>
          <w:sz w:val="28"/>
          <w:szCs w:val="28"/>
        </w:rPr>
        <w:t xml:space="preserve">олитика и развитие </w:t>
      </w:r>
    </w:p>
    <w:p w:rsidR="008B6A80" w:rsidRPr="00B375AC" w:rsidRDefault="00465E2E" w:rsidP="00B375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гражданского </w:t>
      </w:r>
      <w:r w:rsidR="00E27D43" w:rsidRPr="00B375AC">
        <w:rPr>
          <w:rFonts w:ascii="Times New Roman" w:hAnsi="Times New Roman" w:cs="Times New Roman"/>
          <w:sz w:val="28"/>
          <w:szCs w:val="28"/>
        </w:rPr>
        <w:t>об</w:t>
      </w:r>
      <w:r w:rsidR="00414072" w:rsidRPr="00B375AC">
        <w:rPr>
          <w:rFonts w:ascii="Times New Roman" w:hAnsi="Times New Roman" w:cs="Times New Roman"/>
          <w:sz w:val="28"/>
          <w:szCs w:val="28"/>
        </w:rPr>
        <w:t>щ</w:t>
      </w:r>
      <w:r w:rsidR="00E27D43" w:rsidRPr="00B375AC">
        <w:rPr>
          <w:rFonts w:ascii="Times New Roman" w:hAnsi="Times New Roman" w:cs="Times New Roman"/>
          <w:sz w:val="28"/>
          <w:szCs w:val="28"/>
        </w:rPr>
        <w:t>ества</w:t>
      </w:r>
      <w:bookmarkEnd w:id="0"/>
      <w:r w:rsidR="00E27D43" w:rsidRPr="00B375AC">
        <w:rPr>
          <w:rFonts w:ascii="Times New Roman" w:hAnsi="Times New Roman" w:cs="Times New Roman"/>
          <w:sz w:val="28"/>
          <w:szCs w:val="28"/>
        </w:rPr>
        <w:t>»</w:t>
      </w:r>
    </w:p>
    <w:p w:rsidR="00E178A3" w:rsidRDefault="00E178A3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E27D43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E27D43" w:rsidRPr="00E27D43" w:rsidRDefault="00E27D43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Координатор</w:t>
            </w:r>
          </w:p>
          <w:p w:rsidR="008962F2" w:rsidRDefault="008B6A80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:rsidR="00E27D43" w:rsidRDefault="00E27D43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B25395" w:rsidRPr="00E27D43" w:rsidRDefault="00B25395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873B8B" w:rsidRDefault="00AB418B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90039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</w:t>
            </w:r>
            <w:r w:rsidR="00555678">
              <w:rPr>
                <w:rFonts w:ascii="Times New Roman" w:hAnsi="Times New Roman" w:cs="Times New Roman"/>
                <w:sz w:val="28"/>
                <w:szCs w:val="28"/>
              </w:rPr>
              <w:t xml:space="preserve"> (организационно-правовое управление)</w:t>
            </w:r>
          </w:p>
          <w:p w:rsidR="0093411B" w:rsidRDefault="0093411B" w:rsidP="00B602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464" w:type="dxa"/>
        <w:tblLook w:val="01E0" w:firstRow="1" w:lastRow="1" w:firstColumn="1" w:lastColumn="1" w:noHBand="0" w:noVBand="0"/>
      </w:tblPr>
      <w:tblGrid>
        <w:gridCol w:w="2660"/>
        <w:gridCol w:w="6804"/>
      </w:tblGrid>
      <w:tr w:rsidR="008B6A80" w:rsidRPr="00AB679C" w:rsidTr="00B60263">
        <w:tc>
          <w:tcPr>
            <w:tcW w:w="2660" w:type="dxa"/>
          </w:tcPr>
          <w:p w:rsidR="008B6A80" w:rsidRP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6A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Координаторы подпрограмм </w:t>
            </w:r>
          </w:p>
          <w:p w:rsid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6A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муниципальной программы</w:t>
            </w:r>
          </w:p>
          <w:p w:rsidR="008B6A80" w:rsidRPr="008B6A80" w:rsidRDefault="008B6A80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8B6A80" w:rsidRPr="008B6A80" w:rsidRDefault="0047262A" w:rsidP="004726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Тбилисский район </w:t>
            </w:r>
            <w:r w:rsidR="009634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60B7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организационно-правовое управление</w:t>
            </w:r>
            <w:r w:rsidR="0096349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B60263" w:rsidRPr="00AB679C" w:rsidTr="00B60263">
        <w:tc>
          <w:tcPr>
            <w:tcW w:w="2660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Участники муниципальной </w:t>
            </w:r>
          </w:p>
          <w:p w:rsidR="00B60263" w:rsidRPr="008B6A80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804" w:type="dxa"/>
          </w:tcPr>
          <w:p w:rsid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</w:t>
            </w:r>
            <w:r w:rsidR="008B1F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310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</w:t>
            </w:r>
            <w:r w:rsidR="00731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3108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производства и о</w:t>
            </w:r>
            <w:r w:rsidR="00E36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рганизационно</w:t>
            </w:r>
            <w:r w:rsidR="007313C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й работы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организационно-правового управления администрации муниципального образования Тбилисский район;</w:t>
            </w:r>
          </w:p>
          <w:p w:rsid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отдел информатизации организационно-правового управления администрации муниципально</w:t>
            </w:r>
            <w:r w:rsidR="0055475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образования Тбилисский район</w:t>
            </w:r>
            <w:r w:rsidR="00E36E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36EAF" w:rsidRDefault="00E36EAF" w:rsidP="00E36E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архивный отдел организационно-правового управления администрации муниципального образования Тбилисский район;</w:t>
            </w:r>
          </w:p>
          <w:p w:rsidR="003F293F" w:rsidRDefault="003F293F" w:rsidP="00E36E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E36EAF" w:rsidRPr="00471F03" w:rsidRDefault="008B20CE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1F0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муниципальное казенное учреждение                          «Учреждение по обеспечению деятельности органов местного самоуправления муниципального образования Тбилисский район»</w:t>
            </w:r>
            <w:r w:rsidR="00E36EAF" w:rsidRPr="00471F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60263" w:rsidRPr="008B6A80" w:rsidRDefault="00B60263" w:rsidP="007E50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E27D4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«Гар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монизация межнациональных отно</w:t>
            </w: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шений и развитие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циональных культур в муниципальном обра</w:t>
            </w:r>
            <w:r w:rsidR="00B60263">
              <w:rPr>
                <w:rFonts w:ascii="Times New Roman" w:hAnsi="Times New Roman" w:cs="Times New Roman"/>
                <w:sz w:val="28"/>
                <w:szCs w:val="28"/>
              </w:rPr>
              <w:t>зован</w:t>
            </w:r>
            <w:r w:rsidR="007F1787">
              <w:rPr>
                <w:rFonts w:ascii="Times New Roman" w:hAnsi="Times New Roman" w:cs="Times New Roman"/>
                <w:sz w:val="28"/>
                <w:szCs w:val="28"/>
              </w:rPr>
              <w:t>ии Тбилисский район</w:t>
            </w:r>
            <w:r w:rsidRPr="00E27D4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3411B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«Государственные и профессиональные праздники, юбилейные и памятные даты, отмечаемые в муниципальном обр</w:t>
            </w:r>
            <w:r w:rsidR="00B60263">
              <w:rPr>
                <w:rFonts w:ascii="Times New Roman" w:hAnsi="Times New Roman" w:cs="Times New Roman"/>
                <w:sz w:val="28"/>
                <w:szCs w:val="28"/>
              </w:rPr>
              <w:t>азовании Т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>билисский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331080" w:rsidRDefault="001E5827" w:rsidP="005D06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5827">
              <w:rPr>
                <w:rFonts w:ascii="Times New Roman" w:hAnsi="Times New Roman" w:cs="Times New Roman"/>
                <w:sz w:val="28"/>
                <w:szCs w:val="28"/>
              </w:rPr>
              <w:t>«Информатизация деятельности органов местного самоуправления»</w:t>
            </w:r>
            <w:r w:rsidR="005D062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0629" w:rsidRDefault="005D0629" w:rsidP="005D061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0629">
              <w:rPr>
                <w:rFonts w:ascii="Times New Roman" w:hAnsi="Times New Roman" w:cs="Times New Roman"/>
                <w:sz w:val="28"/>
                <w:szCs w:val="28"/>
              </w:rPr>
              <w:t>«Укрепление материально-технической базы муниципального архива»</w:t>
            </w:r>
          </w:p>
        </w:tc>
      </w:tr>
      <w:tr w:rsidR="00B60263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B60263" w:rsidRPr="00B6026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B60263" w:rsidRPr="00E27D43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06" w:type="dxa"/>
        <w:tblLook w:val="01E0" w:firstRow="1" w:lastRow="1" w:firstColumn="1" w:lastColumn="1" w:noHBand="0" w:noVBand="0"/>
      </w:tblPr>
      <w:tblGrid>
        <w:gridCol w:w="2802"/>
        <w:gridCol w:w="6804"/>
      </w:tblGrid>
      <w:tr w:rsidR="00B60263" w:rsidRPr="00AB679C" w:rsidTr="00B60263">
        <w:tc>
          <w:tcPr>
            <w:tcW w:w="2802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</w:p>
          <w:p w:rsidR="00B60263" w:rsidRDefault="00D75F26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60263" w:rsidRPr="00B6026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B60263" w:rsidRPr="00B60263" w:rsidRDefault="00B60263" w:rsidP="00B602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6026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 предусм</w:t>
            </w:r>
            <w:r w:rsidR="00465E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отрены муниципальной программой</w:t>
            </w:r>
          </w:p>
        </w:tc>
      </w:tr>
    </w:tbl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73"/>
        <w:gridCol w:w="6898"/>
      </w:tblGrid>
      <w:tr w:rsidR="0093411B" w:rsidTr="00873B8B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E27D43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93411B" w:rsidRDefault="00B60263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93411B" w:rsidRPr="00E27D4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93411B" w:rsidRPr="00E27D43" w:rsidRDefault="0093411B" w:rsidP="00E27D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441967" w:rsidRPr="00471F03" w:rsidRDefault="00B20589" w:rsidP="004419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муниципальной политики и развития гражданского общества в муниципальном образовании Тбилисский район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41967" w:rsidRPr="00471F03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муниципального архива</w:t>
            </w:r>
          </w:p>
          <w:p w:rsidR="005D0612" w:rsidRDefault="005D0612" w:rsidP="00397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11B" w:rsidTr="00873B8B">
        <w:trPr>
          <w:trHeight w:val="985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Pr="00B15491" w:rsidRDefault="009341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93411B" w:rsidRPr="00E27D43" w:rsidRDefault="000078F6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="0093411B" w:rsidRPr="00B1549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715A70" w:rsidRDefault="004309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3091B">
              <w:rPr>
                <w:rFonts w:ascii="Times New Roman" w:hAnsi="Times New Roman" w:cs="Times New Roman"/>
                <w:sz w:val="28"/>
                <w:szCs w:val="28"/>
              </w:rPr>
              <w:t>армонизация межнациональных отношений и развитие национальных культур в муниципальном образован</w:t>
            </w:r>
            <w:r w:rsidR="007F1787">
              <w:rPr>
                <w:rFonts w:ascii="Times New Roman" w:hAnsi="Times New Roman" w:cs="Times New Roman"/>
                <w:sz w:val="28"/>
                <w:szCs w:val="28"/>
              </w:rPr>
              <w:t>ии Тбилисский район</w:t>
            </w:r>
            <w:r w:rsidR="007E5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A70" w:rsidRDefault="00465E2E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90D12">
              <w:rPr>
                <w:rFonts w:ascii="Times New Roman" w:hAnsi="Times New Roman" w:cs="Times New Roman"/>
                <w:sz w:val="28"/>
                <w:szCs w:val="28"/>
              </w:rPr>
              <w:t>охранение информационного пространства важнейших событий в истории России и укрепление нравственных ценностей единства и дружбы народов, проживающих н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>а территории Тбилисского района</w:t>
            </w:r>
            <w:r w:rsidR="007E5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Default="00465E2E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>звитие информационного общества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Pr="00471F03" w:rsidRDefault="00441967" w:rsidP="00465E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1F0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соблюдения нормативов хранения документов.</w:t>
            </w:r>
          </w:p>
          <w:p w:rsidR="0043091B" w:rsidRDefault="0043091B" w:rsidP="007E50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5D2BDE" w:rsidRDefault="005D2BDE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 w:rsidR="000078F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615C34" w:rsidRDefault="00615C3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B4C" w:rsidRDefault="003C4B4C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174" w:rsidRDefault="002A1174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62A" w:rsidRDefault="0047262A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30EF" w:rsidRDefault="002030EF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967" w:rsidRDefault="00441967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411B" w:rsidRDefault="00025D45" w:rsidP="00025D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</w:t>
            </w:r>
            <w:r w:rsidR="0093411B">
              <w:rPr>
                <w:rFonts w:ascii="Times New Roman" w:hAnsi="Times New Roman" w:cs="Times New Roman"/>
                <w:sz w:val="28"/>
                <w:szCs w:val="28"/>
              </w:rPr>
              <w:t>сроки реализации ведомственной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3C4B4C" w:rsidRDefault="00615C34" w:rsidP="00615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4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удовлетворенность населения деятельностью администрации муниципального образования Тбилисский район</w:t>
            </w:r>
            <w:r w:rsidR="00177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7A2E" w:rsidRPr="00397A2E">
              <w:rPr>
                <w:rFonts w:ascii="Times New Roman" w:hAnsi="Times New Roman" w:cs="Times New Roman"/>
                <w:sz w:val="28"/>
                <w:szCs w:val="28"/>
              </w:rPr>
              <w:t>в сфере развития гражданского общества</w:t>
            </w:r>
            <w:r w:rsidR="003C4B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 района, охваченных мероприятиями по укреплению народного единства на территории муниципального образования Тбилисский район;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проведенных мероприятий по укреплению народного единства на территории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Тбилисский район;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 района, охваченных мероприятиями по укреплению единства российской нации на территории Тбилисского района;</w:t>
            </w:r>
          </w:p>
          <w:p w:rsidR="003C4B4C" w:rsidRDefault="003C4B4C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торжественных праздничных мероприятий подпрограммы, в том числе герои</w:t>
            </w:r>
            <w:r w:rsidR="00B032AA">
              <w:rPr>
                <w:rFonts w:ascii="Times New Roman" w:hAnsi="Times New Roman" w:cs="Times New Roman"/>
                <w:sz w:val="28"/>
                <w:szCs w:val="28"/>
              </w:rPr>
              <w:t>ко-патриотических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чествований, концертных программ, памятных акций</w:t>
            </w:r>
            <w:r w:rsidR="002A117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электронного документооборота в общем объеме документооборота;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персональными компьютерами;</w:t>
            </w:r>
          </w:p>
          <w:p w:rsidR="002A1174" w:rsidRDefault="0047262A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2A1174">
              <w:rPr>
                <w:rFonts w:ascii="Times New Roman" w:hAnsi="Times New Roman" w:cs="Times New Roman"/>
                <w:sz w:val="28"/>
                <w:szCs w:val="28"/>
              </w:rPr>
              <w:t xml:space="preserve">дельный вес современной вычислительной техники от общего количества компьютеров; </w:t>
            </w:r>
          </w:p>
          <w:p w:rsidR="002A1174" w:rsidRDefault="002A1174" w:rsidP="003C4B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компьютеров,</w:t>
            </w:r>
            <w:r w:rsidR="0096349F">
              <w:rPr>
                <w:rFonts w:ascii="Times New Roman" w:hAnsi="Times New Roman" w:cs="Times New Roman"/>
                <w:sz w:val="28"/>
                <w:szCs w:val="28"/>
              </w:rPr>
              <w:t xml:space="preserve"> имеющих доступ к сети интернет, о</w:t>
            </w:r>
            <w:r w:rsidR="00420B6B">
              <w:rPr>
                <w:rFonts w:ascii="Times New Roman" w:hAnsi="Times New Roman" w:cs="Times New Roman"/>
                <w:sz w:val="28"/>
                <w:szCs w:val="28"/>
              </w:rPr>
              <w:t>т общего количества компьютеров;</w:t>
            </w:r>
            <w:r w:rsidR="00FC70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B6B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компьютеров,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объединенных в локальные вычислительные сети о</w:t>
            </w:r>
            <w:r w:rsidR="00B4230E">
              <w:rPr>
                <w:rFonts w:ascii="Times New Roman" w:hAnsi="Times New Roman" w:cs="Times New Roman"/>
                <w:sz w:val="28"/>
                <w:szCs w:val="28"/>
              </w:rPr>
              <w:t>т общего количества компьютеров</w:t>
            </w:r>
            <w:r w:rsidR="0044196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41967" w:rsidRPr="00471F03" w:rsidRDefault="00441967" w:rsidP="00441967">
            <w:pPr>
              <w:tabs>
                <w:tab w:val="left" w:pos="1980"/>
              </w:tabs>
              <w:ind w:right="-567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доля архивных документов, хранящихся в нормативных условиях, от общего объема хранящихся документов; </w:t>
            </w:r>
          </w:p>
          <w:p w:rsidR="00441967" w:rsidRPr="00471F03" w:rsidRDefault="00441967" w:rsidP="00441967">
            <w:pPr>
              <w:tabs>
                <w:tab w:val="left" w:pos="1980"/>
              </w:tabs>
              <w:ind w:right="-567"/>
              <w:contextualSpacing/>
              <w:rPr>
                <w:rFonts w:eastAsia="Calibri"/>
              </w:rPr>
            </w:pPr>
            <w:r w:rsidRPr="00471F03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степени загруженности архивохранилищ.</w:t>
            </w:r>
          </w:p>
          <w:p w:rsidR="002030EF" w:rsidRDefault="002030EF" w:rsidP="00AD1E96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93411B" w:rsidRDefault="00FC5561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2015 - 2023</w:t>
            </w:r>
            <w:r w:rsidR="000078F6" w:rsidRPr="000078F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15A70" w:rsidRDefault="00715A70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0078F6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не предусмотрены</w:t>
            </w:r>
          </w:p>
        </w:tc>
      </w:tr>
      <w:tr w:rsidR="0093411B" w:rsidTr="001D39E1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6B1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A70" w:rsidRDefault="0093411B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715A70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93411B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финансирования муниципальной программы</w:t>
            </w:r>
          </w:p>
        </w:tc>
        <w:tc>
          <w:tcPr>
            <w:tcW w:w="6898" w:type="dxa"/>
            <w:tcBorders>
              <w:top w:val="nil"/>
              <w:left w:val="nil"/>
              <w:bottom w:val="nil"/>
              <w:right w:val="nil"/>
            </w:tcBorders>
          </w:tcPr>
          <w:p w:rsidR="0093411B" w:rsidRDefault="0093411B" w:rsidP="00830F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5A70" w:rsidRPr="00587232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 муниципальной программы составляет </w:t>
            </w:r>
            <w:r w:rsidR="004F5D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5561" w:rsidRPr="00FC5561">
              <w:rPr>
                <w:rFonts w:ascii="Times New Roman" w:hAnsi="Times New Roman" w:cs="Times New Roman"/>
                <w:sz w:val="28"/>
                <w:szCs w:val="28"/>
              </w:rPr>
              <w:t>31 644,458</w:t>
            </w:r>
            <w:r w:rsidR="00BC6CF3" w:rsidRP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тыс</w:t>
            </w:r>
            <w:r w:rsidRPr="00587232">
              <w:rPr>
                <w:sz w:val="24"/>
                <w:szCs w:val="24"/>
                <w:lang w:eastAsia="ar-SA"/>
              </w:rPr>
              <w:t xml:space="preserve">.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рублей, в том числе:</w:t>
            </w:r>
          </w:p>
          <w:p w:rsidR="00715A70" w:rsidRPr="00587232" w:rsidRDefault="00715A70" w:rsidP="00715A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бюджета- 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>29 357,858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078F6" w:rsidRPr="00587232" w:rsidRDefault="00C8191F" w:rsidP="0000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2015 год – 1</w:t>
            </w:r>
            <w:r w:rsidR="00E023D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446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0078F6" w:rsidRPr="00587232" w:rsidRDefault="00E023D3" w:rsidP="000078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564FC" w:rsidRPr="00587232">
              <w:rPr>
                <w:rFonts w:ascii="Times New Roman" w:hAnsi="Times New Roman" w:cs="Times New Roman"/>
                <w:sz w:val="28"/>
                <w:szCs w:val="28"/>
              </w:rPr>
              <w:t>016 год – 1 476,8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93411B" w:rsidRPr="00587232" w:rsidRDefault="00C8191F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038F8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2767,671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78F6"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331080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CC328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="00536679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599</w:t>
            </w:r>
            <w:r w:rsidR="005F0A61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536679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734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4419,494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тыс.</w:t>
            </w:r>
            <w:r w:rsid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4987,587</w:t>
            </w:r>
            <w:r w:rsidR="00BC6CF3" w:rsidRP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FC556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331080" w:rsidRPr="00587232" w:rsidRDefault="00331080" w:rsidP="00CC1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4766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</w:t>
            </w:r>
            <w:r w:rsid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43</w:t>
            </w:r>
            <w:r w:rsidR="00587232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331080" w:rsidRDefault="00331080" w:rsidP="00BC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2947,070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74113D" w:rsidRPr="00587232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FC55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4638" w:rsidRPr="00587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C5561" w:rsidRPr="00FC5561" w:rsidRDefault="00FC5561" w:rsidP="00BC6C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556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Pr="00FC556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2947,070 </w:t>
            </w:r>
            <w:r w:rsidRPr="00FC556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556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BC6CF3" w:rsidRDefault="007664DA" w:rsidP="0002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>2286,600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0209CC" w:rsidRPr="00587232">
              <w:rPr>
                <w:rFonts w:ascii="Times New Roman" w:hAnsi="Times New Roman" w:cs="Times New Roman"/>
                <w:sz w:val="28"/>
                <w:szCs w:val="28"/>
              </w:rPr>
              <w:t>2286,600</w:t>
            </w:r>
            <w:r w:rsidR="00BC6CF3" w:rsidRPr="0058723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874C26" w:rsidRDefault="00874C26" w:rsidP="0002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C26" w:rsidRDefault="00874C26" w:rsidP="0002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C26" w:rsidRDefault="00874C26" w:rsidP="000209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FC5" w:rsidRPr="00204FC5" w:rsidRDefault="00204FC5" w:rsidP="001C3D1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04FC5" w:rsidRPr="00204FC5" w:rsidSect="003F293F">
      <w:headerReference w:type="default" r:id="rId9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81D" w:rsidRDefault="005B181D" w:rsidP="00FD3FFB">
      <w:pPr>
        <w:spacing w:after="0" w:line="240" w:lineRule="auto"/>
      </w:pPr>
      <w:r>
        <w:separator/>
      </w:r>
    </w:p>
  </w:endnote>
  <w:endnote w:type="continuationSeparator" w:id="0">
    <w:p w:rsidR="005B181D" w:rsidRDefault="005B181D" w:rsidP="00FD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imbus Roman No9 L">
    <w:altName w:val="MS PMincho"/>
    <w:charset w:val="80"/>
    <w:family w:val="roman"/>
    <w:pitch w:val="variable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81D" w:rsidRDefault="005B181D" w:rsidP="00FD3FFB">
      <w:pPr>
        <w:spacing w:after="0" w:line="240" w:lineRule="auto"/>
      </w:pPr>
      <w:r>
        <w:separator/>
      </w:r>
    </w:p>
  </w:footnote>
  <w:footnote w:type="continuationSeparator" w:id="0">
    <w:p w:rsidR="005B181D" w:rsidRDefault="005B181D" w:rsidP="00FD3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0736005"/>
      <w:docPartObj>
        <w:docPartGallery w:val="Page Numbers (Top of Page)"/>
        <w:docPartUnique/>
      </w:docPartObj>
    </w:sdtPr>
    <w:sdtEndPr/>
    <w:sdtContent>
      <w:p w:rsidR="0042064B" w:rsidRPr="00B100BC" w:rsidRDefault="009F5F59" w:rsidP="000834D3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100B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4879" w:rsidRPr="00B100B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100B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3D1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00B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6653D1"/>
    <w:multiLevelType w:val="hybridMultilevel"/>
    <w:tmpl w:val="B2D4ED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83E0C"/>
    <w:multiLevelType w:val="hybridMultilevel"/>
    <w:tmpl w:val="2A6240C6"/>
    <w:lvl w:ilvl="0" w:tplc="EF124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E8510E"/>
    <w:multiLevelType w:val="hybridMultilevel"/>
    <w:tmpl w:val="940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4301"/>
    <w:multiLevelType w:val="hybridMultilevel"/>
    <w:tmpl w:val="6FA23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F47BF"/>
    <w:multiLevelType w:val="hybridMultilevel"/>
    <w:tmpl w:val="D8802D34"/>
    <w:lvl w:ilvl="0" w:tplc="127094C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7312298"/>
    <w:multiLevelType w:val="hybridMultilevel"/>
    <w:tmpl w:val="D6168A5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36DB"/>
    <w:multiLevelType w:val="hybridMultilevel"/>
    <w:tmpl w:val="86FC10EC"/>
    <w:lvl w:ilvl="0" w:tplc="098A6D38">
      <w:start w:val="4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92525C"/>
    <w:multiLevelType w:val="hybridMultilevel"/>
    <w:tmpl w:val="33D8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77EB4"/>
    <w:multiLevelType w:val="hybridMultilevel"/>
    <w:tmpl w:val="407C2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564348"/>
    <w:multiLevelType w:val="hybridMultilevel"/>
    <w:tmpl w:val="A3662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7F"/>
    <w:rsid w:val="00002A5A"/>
    <w:rsid w:val="00005850"/>
    <w:rsid w:val="000078F6"/>
    <w:rsid w:val="00011311"/>
    <w:rsid w:val="000133DF"/>
    <w:rsid w:val="00013B65"/>
    <w:rsid w:val="000209CC"/>
    <w:rsid w:val="00021403"/>
    <w:rsid w:val="000214D3"/>
    <w:rsid w:val="00025D45"/>
    <w:rsid w:val="00027A4F"/>
    <w:rsid w:val="00037E26"/>
    <w:rsid w:val="0004181E"/>
    <w:rsid w:val="0004664A"/>
    <w:rsid w:val="00050BEC"/>
    <w:rsid w:val="00053449"/>
    <w:rsid w:val="00057B23"/>
    <w:rsid w:val="00060B7B"/>
    <w:rsid w:val="000645D3"/>
    <w:rsid w:val="000646F8"/>
    <w:rsid w:val="000651F5"/>
    <w:rsid w:val="0007210F"/>
    <w:rsid w:val="00073687"/>
    <w:rsid w:val="0007487B"/>
    <w:rsid w:val="00075A44"/>
    <w:rsid w:val="00076629"/>
    <w:rsid w:val="00083204"/>
    <w:rsid w:val="000834D3"/>
    <w:rsid w:val="00084416"/>
    <w:rsid w:val="00086682"/>
    <w:rsid w:val="00086CBD"/>
    <w:rsid w:val="00093129"/>
    <w:rsid w:val="000A0A3C"/>
    <w:rsid w:val="000A1B8F"/>
    <w:rsid w:val="000A20E5"/>
    <w:rsid w:val="000A506B"/>
    <w:rsid w:val="000B39AB"/>
    <w:rsid w:val="000B5104"/>
    <w:rsid w:val="000C2696"/>
    <w:rsid w:val="000C4CB5"/>
    <w:rsid w:val="000C51B3"/>
    <w:rsid w:val="000D1A32"/>
    <w:rsid w:val="000D4930"/>
    <w:rsid w:val="000D509B"/>
    <w:rsid w:val="000D526F"/>
    <w:rsid w:val="000D5F0E"/>
    <w:rsid w:val="000D6A0A"/>
    <w:rsid w:val="000D7F37"/>
    <w:rsid w:val="000E14F5"/>
    <w:rsid w:val="000E17F9"/>
    <w:rsid w:val="000F214C"/>
    <w:rsid w:val="000F3B1E"/>
    <w:rsid w:val="000F4A33"/>
    <w:rsid w:val="00101FC9"/>
    <w:rsid w:val="001028F5"/>
    <w:rsid w:val="0010331A"/>
    <w:rsid w:val="001038F8"/>
    <w:rsid w:val="00105CB0"/>
    <w:rsid w:val="00106987"/>
    <w:rsid w:val="00106B91"/>
    <w:rsid w:val="00112220"/>
    <w:rsid w:val="00112E17"/>
    <w:rsid w:val="00113430"/>
    <w:rsid w:val="00117528"/>
    <w:rsid w:val="00132AD4"/>
    <w:rsid w:val="001350BA"/>
    <w:rsid w:val="0014221D"/>
    <w:rsid w:val="001455B9"/>
    <w:rsid w:val="00146EAC"/>
    <w:rsid w:val="00150636"/>
    <w:rsid w:val="00153297"/>
    <w:rsid w:val="00154497"/>
    <w:rsid w:val="00154529"/>
    <w:rsid w:val="00156229"/>
    <w:rsid w:val="001568F4"/>
    <w:rsid w:val="00156E83"/>
    <w:rsid w:val="0016112F"/>
    <w:rsid w:val="001626CF"/>
    <w:rsid w:val="00166247"/>
    <w:rsid w:val="00166771"/>
    <w:rsid w:val="0017080B"/>
    <w:rsid w:val="00170F37"/>
    <w:rsid w:val="001771C5"/>
    <w:rsid w:val="00180161"/>
    <w:rsid w:val="001838C3"/>
    <w:rsid w:val="001948D9"/>
    <w:rsid w:val="001A085B"/>
    <w:rsid w:val="001A353F"/>
    <w:rsid w:val="001A36BD"/>
    <w:rsid w:val="001A6FEC"/>
    <w:rsid w:val="001A7866"/>
    <w:rsid w:val="001B245F"/>
    <w:rsid w:val="001B5941"/>
    <w:rsid w:val="001B6141"/>
    <w:rsid w:val="001B695D"/>
    <w:rsid w:val="001B73ED"/>
    <w:rsid w:val="001C15CD"/>
    <w:rsid w:val="001C1748"/>
    <w:rsid w:val="001C1C11"/>
    <w:rsid w:val="001C3D14"/>
    <w:rsid w:val="001C416A"/>
    <w:rsid w:val="001C4ABD"/>
    <w:rsid w:val="001C53B2"/>
    <w:rsid w:val="001C6934"/>
    <w:rsid w:val="001C694A"/>
    <w:rsid w:val="001D39E1"/>
    <w:rsid w:val="001D4E47"/>
    <w:rsid w:val="001D5009"/>
    <w:rsid w:val="001D69CA"/>
    <w:rsid w:val="001E5827"/>
    <w:rsid w:val="001F08B0"/>
    <w:rsid w:val="001F1C36"/>
    <w:rsid w:val="001F4129"/>
    <w:rsid w:val="001F5310"/>
    <w:rsid w:val="00200348"/>
    <w:rsid w:val="002012EA"/>
    <w:rsid w:val="002030EF"/>
    <w:rsid w:val="0020353C"/>
    <w:rsid w:val="00204FC5"/>
    <w:rsid w:val="0020624F"/>
    <w:rsid w:val="0020773E"/>
    <w:rsid w:val="0021263F"/>
    <w:rsid w:val="0021347F"/>
    <w:rsid w:val="00213CEE"/>
    <w:rsid w:val="0022145B"/>
    <w:rsid w:val="00224EEC"/>
    <w:rsid w:val="0022542F"/>
    <w:rsid w:val="00225DDC"/>
    <w:rsid w:val="00232A89"/>
    <w:rsid w:val="00232A91"/>
    <w:rsid w:val="00245437"/>
    <w:rsid w:val="0024555F"/>
    <w:rsid w:val="00245B94"/>
    <w:rsid w:val="002479FC"/>
    <w:rsid w:val="00250B46"/>
    <w:rsid w:val="0025631F"/>
    <w:rsid w:val="002620F5"/>
    <w:rsid w:val="00263BA2"/>
    <w:rsid w:val="0026638C"/>
    <w:rsid w:val="00267A1D"/>
    <w:rsid w:val="0027035A"/>
    <w:rsid w:val="002703B9"/>
    <w:rsid w:val="00271F37"/>
    <w:rsid w:val="00272E69"/>
    <w:rsid w:val="0028070D"/>
    <w:rsid w:val="0028202D"/>
    <w:rsid w:val="002847F1"/>
    <w:rsid w:val="00285C21"/>
    <w:rsid w:val="00285FCB"/>
    <w:rsid w:val="002876CB"/>
    <w:rsid w:val="002911B1"/>
    <w:rsid w:val="002923A9"/>
    <w:rsid w:val="00295366"/>
    <w:rsid w:val="002956F0"/>
    <w:rsid w:val="002A05B6"/>
    <w:rsid w:val="002A1174"/>
    <w:rsid w:val="002A1646"/>
    <w:rsid w:val="002A21E7"/>
    <w:rsid w:val="002A373B"/>
    <w:rsid w:val="002A741A"/>
    <w:rsid w:val="002B44C3"/>
    <w:rsid w:val="002C0F07"/>
    <w:rsid w:val="002C3147"/>
    <w:rsid w:val="002D1C31"/>
    <w:rsid w:val="002D2E97"/>
    <w:rsid w:val="002D406F"/>
    <w:rsid w:val="002E1487"/>
    <w:rsid w:val="002F2396"/>
    <w:rsid w:val="002F3B98"/>
    <w:rsid w:val="002F7C6F"/>
    <w:rsid w:val="003072C1"/>
    <w:rsid w:val="00307624"/>
    <w:rsid w:val="00314858"/>
    <w:rsid w:val="00314F7F"/>
    <w:rsid w:val="00315AA1"/>
    <w:rsid w:val="0031650B"/>
    <w:rsid w:val="00316E22"/>
    <w:rsid w:val="00320318"/>
    <w:rsid w:val="00327864"/>
    <w:rsid w:val="00331080"/>
    <w:rsid w:val="00332820"/>
    <w:rsid w:val="003335D4"/>
    <w:rsid w:val="00334C59"/>
    <w:rsid w:val="00337644"/>
    <w:rsid w:val="003459DD"/>
    <w:rsid w:val="00350243"/>
    <w:rsid w:val="00350EEC"/>
    <w:rsid w:val="00357C04"/>
    <w:rsid w:val="003627F6"/>
    <w:rsid w:val="0036346B"/>
    <w:rsid w:val="003656D1"/>
    <w:rsid w:val="00366587"/>
    <w:rsid w:val="003730B9"/>
    <w:rsid w:val="003869C2"/>
    <w:rsid w:val="00392F7C"/>
    <w:rsid w:val="00393823"/>
    <w:rsid w:val="00396EDB"/>
    <w:rsid w:val="0039765B"/>
    <w:rsid w:val="00397A2E"/>
    <w:rsid w:val="00397C1A"/>
    <w:rsid w:val="003A4412"/>
    <w:rsid w:val="003A5BE9"/>
    <w:rsid w:val="003A6F10"/>
    <w:rsid w:val="003A7E66"/>
    <w:rsid w:val="003B60E6"/>
    <w:rsid w:val="003B767C"/>
    <w:rsid w:val="003C1C5F"/>
    <w:rsid w:val="003C4544"/>
    <w:rsid w:val="003C4B4C"/>
    <w:rsid w:val="003D3A55"/>
    <w:rsid w:val="003D4525"/>
    <w:rsid w:val="003D5BCF"/>
    <w:rsid w:val="003D69E9"/>
    <w:rsid w:val="003E22F7"/>
    <w:rsid w:val="003E2A35"/>
    <w:rsid w:val="003E674A"/>
    <w:rsid w:val="003E7E68"/>
    <w:rsid w:val="003F02CF"/>
    <w:rsid w:val="003F293F"/>
    <w:rsid w:val="003F447D"/>
    <w:rsid w:val="003F4DAC"/>
    <w:rsid w:val="00401C71"/>
    <w:rsid w:val="0040478E"/>
    <w:rsid w:val="00411042"/>
    <w:rsid w:val="0041213D"/>
    <w:rsid w:val="00414072"/>
    <w:rsid w:val="004166EF"/>
    <w:rsid w:val="00420476"/>
    <w:rsid w:val="0042064B"/>
    <w:rsid w:val="00420B6B"/>
    <w:rsid w:val="00422350"/>
    <w:rsid w:val="0042676B"/>
    <w:rsid w:val="00430422"/>
    <w:rsid w:val="0043091B"/>
    <w:rsid w:val="004370DB"/>
    <w:rsid w:val="00441967"/>
    <w:rsid w:val="00444247"/>
    <w:rsid w:val="004453A1"/>
    <w:rsid w:val="00450510"/>
    <w:rsid w:val="00450C4D"/>
    <w:rsid w:val="00451A4E"/>
    <w:rsid w:val="0045550E"/>
    <w:rsid w:val="00456A38"/>
    <w:rsid w:val="00457BF8"/>
    <w:rsid w:val="00457EF5"/>
    <w:rsid w:val="00462543"/>
    <w:rsid w:val="00464FE0"/>
    <w:rsid w:val="00465E2E"/>
    <w:rsid w:val="00471894"/>
    <w:rsid w:val="00471F03"/>
    <w:rsid w:val="0047262A"/>
    <w:rsid w:val="00477AF7"/>
    <w:rsid w:val="00485557"/>
    <w:rsid w:val="00487B4A"/>
    <w:rsid w:val="00491697"/>
    <w:rsid w:val="00495D69"/>
    <w:rsid w:val="004A0800"/>
    <w:rsid w:val="004A347C"/>
    <w:rsid w:val="004A378B"/>
    <w:rsid w:val="004A7962"/>
    <w:rsid w:val="004B2029"/>
    <w:rsid w:val="004B2D28"/>
    <w:rsid w:val="004B4FD3"/>
    <w:rsid w:val="004C10C8"/>
    <w:rsid w:val="004C2232"/>
    <w:rsid w:val="004C2BDB"/>
    <w:rsid w:val="004C3E32"/>
    <w:rsid w:val="004D080B"/>
    <w:rsid w:val="004D2BB8"/>
    <w:rsid w:val="004D3CAD"/>
    <w:rsid w:val="004D42DA"/>
    <w:rsid w:val="004D733D"/>
    <w:rsid w:val="004E785F"/>
    <w:rsid w:val="004F01FA"/>
    <w:rsid w:val="004F2BA2"/>
    <w:rsid w:val="004F4494"/>
    <w:rsid w:val="004F481E"/>
    <w:rsid w:val="004F5852"/>
    <w:rsid w:val="004F5D9E"/>
    <w:rsid w:val="004F5FE5"/>
    <w:rsid w:val="00502228"/>
    <w:rsid w:val="005050E9"/>
    <w:rsid w:val="00505DE0"/>
    <w:rsid w:val="00505F5D"/>
    <w:rsid w:val="00510FCA"/>
    <w:rsid w:val="00516AC2"/>
    <w:rsid w:val="00521A5A"/>
    <w:rsid w:val="00524638"/>
    <w:rsid w:val="005316E7"/>
    <w:rsid w:val="00532356"/>
    <w:rsid w:val="005343F1"/>
    <w:rsid w:val="00535088"/>
    <w:rsid w:val="00536679"/>
    <w:rsid w:val="005432BA"/>
    <w:rsid w:val="0054414F"/>
    <w:rsid w:val="005453C7"/>
    <w:rsid w:val="00546441"/>
    <w:rsid w:val="00546CC5"/>
    <w:rsid w:val="00554751"/>
    <w:rsid w:val="00555678"/>
    <w:rsid w:val="00556B78"/>
    <w:rsid w:val="0056090F"/>
    <w:rsid w:val="005665D6"/>
    <w:rsid w:val="00567222"/>
    <w:rsid w:val="00570B67"/>
    <w:rsid w:val="00571F82"/>
    <w:rsid w:val="0057486B"/>
    <w:rsid w:val="00575244"/>
    <w:rsid w:val="00581558"/>
    <w:rsid w:val="00586A41"/>
    <w:rsid w:val="00586C8C"/>
    <w:rsid w:val="00587232"/>
    <w:rsid w:val="00590DD7"/>
    <w:rsid w:val="005957E2"/>
    <w:rsid w:val="00596A31"/>
    <w:rsid w:val="005A11F8"/>
    <w:rsid w:val="005A61C2"/>
    <w:rsid w:val="005A68E3"/>
    <w:rsid w:val="005B181D"/>
    <w:rsid w:val="005B2864"/>
    <w:rsid w:val="005B2CE5"/>
    <w:rsid w:val="005B400F"/>
    <w:rsid w:val="005B6625"/>
    <w:rsid w:val="005B6ADB"/>
    <w:rsid w:val="005B6DE8"/>
    <w:rsid w:val="005C2025"/>
    <w:rsid w:val="005C2483"/>
    <w:rsid w:val="005D0612"/>
    <w:rsid w:val="005D0629"/>
    <w:rsid w:val="005D2BDE"/>
    <w:rsid w:val="005D479C"/>
    <w:rsid w:val="005D7A17"/>
    <w:rsid w:val="005E62F7"/>
    <w:rsid w:val="005F0A61"/>
    <w:rsid w:val="005F54C1"/>
    <w:rsid w:val="005F706A"/>
    <w:rsid w:val="0060052E"/>
    <w:rsid w:val="0060648E"/>
    <w:rsid w:val="00610328"/>
    <w:rsid w:val="00615C34"/>
    <w:rsid w:val="00620E39"/>
    <w:rsid w:val="006214FF"/>
    <w:rsid w:val="00622F83"/>
    <w:rsid w:val="00625303"/>
    <w:rsid w:val="00627B7C"/>
    <w:rsid w:val="0063699F"/>
    <w:rsid w:val="00641A3C"/>
    <w:rsid w:val="00643D4B"/>
    <w:rsid w:val="00645951"/>
    <w:rsid w:val="006520C3"/>
    <w:rsid w:val="00653B31"/>
    <w:rsid w:val="00664AE2"/>
    <w:rsid w:val="00665FB6"/>
    <w:rsid w:val="006677C6"/>
    <w:rsid w:val="00673777"/>
    <w:rsid w:val="00673C23"/>
    <w:rsid w:val="00673C56"/>
    <w:rsid w:val="006761CC"/>
    <w:rsid w:val="00677288"/>
    <w:rsid w:val="006803CA"/>
    <w:rsid w:val="00684FF3"/>
    <w:rsid w:val="00687F44"/>
    <w:rsid w:val="00697CA4"/>
    <w:rsid w:val="006A101C"/>
    <w:rsid w:val="006A3B0C"/>
    <w:rsid w:val="006A40E7"/>
    <w:rsid w:val="006A4879"/>
    <w:rsid w:val="006B16DE"/>
    <w:rsid w:val="006C19C2"/>
    <w:rsid w:val="006C1D4B"/>
    <w:rsid w:val="006C308C"/>
    <w:rsid w:val="006C37F1"/>
    <w:rsid w:val="006D7084"/>
    <w:rsid w:val="006E01A0"/>
    <w:rsid w:val="006E1216"/>
    <w:rsid w:val="006E2349"/>
    <w:rsid w:val="006E3B8D"/>
    <w:rsid w:val="006E6FC7"/>
    <w:rsid w:val="006E7F70"/>
    <w:rsid w:val="006F00A3"/>
    <w:rsid w:val="0070288B"/>
    <w:rsid w:val="00703517"/>
    <w:rsid w:val="007042E7"/>
    <w:rsid w:val="00704941"/>
    <w:rsid w:val="007055FB"/>
    <w:rsid w:val="00715A70"/>
    <w:rsid w:val="00717308"/>
    <w:rsid w:val="0072188F"/>
    <w:rsid w:val="0072646A"/>
    <w:rsid w:val="0073063C"/>
    <w:rsid w:val="00730D67"/>
    <w:rsid w:val="007313CF"/>
    <w:rsid w:val="0073177F"/>
    <w:rsid w:val="00731A44"/>
    <w:rsid w:val="00731C32"/>
    <w:rsid w:val="007327E0"/>
    <w:rsid w:val="00733322"/>
    <w:rsid w:val="00733791"/>
    <w:rsid w:val="00735453"/>
    <w:rsid w:val="00735AAF"/>
    <w:rsid w:val="00735F42"/>
    <w:rsid w:val="0074113D"/>
    <w:rsid w:val="00746751"/>
    <w:rsid w:val="007660A1"/>
    <w:rsid w:val="007664DA"/>
    <w:rsid w:val="007669BF"/>
    <w:rsid w:val="007724DF"/>
    <w:rsid w:val="00775165"/>
    <w:rsid w:val="00776AF3"/>
    <w:rsid w:val="007803A0"/>
    <w:rsid w:val="0078180E"/>
    <w:rsid w:val="00784251"/>
    <w:rsid w:val="007922CC"/>
    <w:rsid w:val="00795823"/>
    <w:rsid w:val="0079647C"/>
    <w:rsid w:val="007A1595"/>
    <w:rsid w:val="007A2ADD"/>
    <w:rsid w:val="007A5E3B"/>
    <w:rsid w:val="007A6D4F"/>
    <w:rsid w:val="007B2F6D"/>
    <w:rsid w:val="007B2FF3"/>
    <w:rsid w:val="007B6512"/>
    <w:rsid w:val="007C0F62"/>
    <w:rsid w:val="007C2B59"/>
    <w:rsid w:val="007C7925"/>
    <w:rsid w:val="007D4DF4"/>
    <w:rsid w:val="007D7A77"/>
    <w:rsid w:val="007E1CEC"/>
    <w:rsid w:val="007E50BA"/>
    <w:rsid w:val="007F1787"/>
    <w:rsid w:val="007F5FBF"/>
    <w:rsid w:val="008005CA"/>
    <w:rsid w:val="00802891"/>
    <w:rsid w:val="00812009"/>
    <w:rsid w:val="0082377C"/>
    <w:rsid w:val="0082408F"/>
    <w:rsid w:val="008245AF"/>
    <w:rsid w:val="00826D3F"/>
    <w:rsid w:val="00830F25"/>
    <w:rsid w:val="00834336"/>
    <w:rsid w:val="00841C17"/>
    <w:rsid w:val="00853D8A"/>
    <w:rsid w:val="008559F1"/>
    <w:rsid w:val="00862156"/>
    <w:rsid w:val="00862D3D"/>
    <w:rsid w:val="0086489E"/>
    <w:rsid w:val="00864CA2"/>
    <w:rsid w:val="00866786"/>
    <w:rsid w:val="0087244D"/>
    <w:rsid w:val="00872CB3"/>
    <w:rsid w:val="00873B8B"/>
    <w:rsid w:val="00874C26"/>
    <w:rsid w:val="00875415"/>
    <w:rsid w:val="00877F30"/>
    <w:rsid w:val="008854FF"/>
    <w:rsid w:val="00886E60"/>
    <w:rsid w:val="008913E4"/>
    <w:rsid w:val="0089560E"/>
    <w:rsid w:val="008962F2"/>
    <w:rsid w:val="008A456B"/>
    <w:rsid w:val="008A67C6"/>
    <w:rsid w:val="008B1F11"/>
    <w:rsid w:val="008B20CE"/>
    <w:rsid w:val="008B2963"/>
    <w:rsid w:val="008B383C"/>
    <w:rsid w:val="008B4456"/>
    <w:rsid w:val="008B6A80"/>
    <w:rsid w:val="008B79FF"/>
    <w:rsid w:val="008C38B5"/>
    <w:rsid w:val="008D709E"/>
    <w:rsid w:val="008E3216"/>
    <w:rsid w:val="008E4D95"/>
    <w:rsid w:val="008F0E3E"/>
    <w:rsid w:val="008F452D"/>
    <w:rsid w:val="00900390"/>
    <w:rsid w:val="00902A8E"/>
    <w:rsid w:val="00904FBB"/>
    <w:rsid w:val="00914CE7"/>
    <w:rsid w:val="009206B0"/>
    <w:rsid w:val="009260AF"/>
    <w:rsid w:val="009267D3"/>
    <w:rsid w:val="00931048"/>
    <w:rsid w:val="0093411B"/>
    <w:rsid w:val="0093607B"/>
    <w:rsid w:val="00944A11"/>
    <w:rsid w:val="00950234"/>
    <w:rsid w:val="00953E49"/>
    <w:rsid w:val="00954327"/>
    <w:rsid w:val="0096349F"/>
    <w:rsid w:val="00963F99"/>
    <w:rsid w:val="009660EC"/>
    <w:rsid w:val="009701EA"/>
    <w:rsid w:val="00970963"/>
    <w:rsid w:val="009758F3"/>
    <w:rsid w:val="00977CDE"/>
    <w:rsid w:val="00980881"/>
    <w:rsid w:val="00980BC9"/>
    <w:rsid w:val="00981701"/>
    <w:rsid w:val="00983B3E"/>
    <w:rsid w:val="00984C85"/>
    <w:rsid w:val="00994684"/>
    <w:rsid w:val="00996537"/>
    <w:rsid w:val="009A744E"/>
    <w:rsid w:val="009B1743"/>
    <w:rsid w:val="009B5763"/>
    <w:rsid w:val="009C0BA2"/>
    <w:rsid w:val="009C26E2"/>
    <w:rsid w:val="009C7CD6"/>
    <w:rsid w:val="009D143E"/>
    <w:rsid w:val="009D23E5"/>
    <w:rsid w:val="009D4A24"/>
    <w:rsid w:val="009D4F8D"/>
    <w:rsid w:val="009E1A1A"/>
    <w:rsid w:val="009E2363"/>
    <w:rsid w:val="009E38AA"/>
    <w:rsid w:val="009E3DB9"/>
    <w:rsid w:val="009E5E07"/>
    <w:rsid w:val="009F0F5E"/>
    <w:rsid w:val="009F24A0"/>
    <w:rsid w:val="009F5F59"/>
    <w:rsid w:val="009F5FF3"/>
    <w:rsid w:val="00A01F5D"/>
    <w:rsid w:val="00A03923"/>
    <w:rsid w:val="00A069EC"/>
    <w:rsid w:val="00A06A03"/>
    <w:rsid w:val="00A07BB4"/>
    <w:rsid w:val="00A119C4"/>
    <w:rsid w:val="00A13A23"/>
    <w:rsid w:val="00A16289"/>
    <w:rsid w:val="00A17CFF"/>
    <w:rsid w:val="00A2001B"/>
    <w:rsid w:val="00A257A7"/>
    <w:rsid w:val="00A3137C"/>
    <w:rsid w:val="00A347F5"/>
    <w:rsid w:val="00A37128"/>
    <w:rsid w:val="00A40366"/>
    <w:rsid w:val="00A42928"/>
    <w:rsid w:val="00A42A7A"/>
    <w:rsid w:val="00A43387"/>
    <w:rsid w:val="00A43FE6"/>
    <w:rsid w:val="00A47842"/>
    <w:rsid w:val="00A47CAE"/>
    <w:rsid w:val="00A52E81"/>
    <w:rsid w:val="00A57E21"/>
    <w:rsid w:val="00A60A02"/>
    <w:rsid w:val="00A65DF6"/>
    <w:rsid w:val="00A6690C"/>
    <w:rsid w:val="00A707AE"/>
    <w:rsid w:val="00A71AD7"/>
    <w:rsid w:val="00A721F9"/>
    <w:rsid w:val="00A7562B"/>
    <w:rsid w:val="00A761DF"/>
    <w:rsid w:val="00A76892"/>
    <w:rsid w:val="00A80AF6"/>
    <w:rsid w:val="00A84427"/>
    <w:rsid w:val="00A844E5"/>
    <w:rsid w:val="00A8647D"/>
    <w:rsid w:val="00A867D8"/>
    <w:rsid w:val="00A95EB7"/>
    <w:rsid w:val="00A9686F"/>
    <w:rsid w:val="00AA0440"/>
    <w:rsid w:val="00AA0E45"/>
    <w:rsid w:val="00AA1525"/>
    <w:rsid w:val="00AA5B66"/>
    <w:rsid w:val="00AA7EAC"/>
    <w:rsid w:val="00AB418B"/>
    <w:rsid w:val="00AB424D"/>
    <w:rsid w:val="00AB6302"/>
    <w:rsid w:val="00AC5651"/>
    <w:rsid w:val="00AC6F7C"/>
    <w:rsid w:val="00AD1E96"/>
    <w:rsid w:val="00AD21C6"/>
    <w:rsid w:val="00AD237D"/>
    <w:rsid w:val="00AD2AF6"/>
    <w:rsid w:val="00AE08E2"/>
    <w:rsid w:val="00AE1C80"/>
    <w:rsid w:val="00AF02D7"/>
    <w:rsid w:val="00AF141A"/>
    <w:rsid w:val="00AF2F7F"/>
    <w:rsid w:val="00AF5489"/>
    <w:rsid w:val="00B005A8"/>
    <w:rsid w:val="00B032AA"/>
    <w:rsid w:val="00B04D31"/>
    <w:rsid w:val="00B05712"/>
    <w:rsid w:val="00B07886"/>
    <w:rsid w:val="00B100BC"/>
    <w:rsid w:val="00B11BF2"/>
    <w:rsid w:val="00B14155"/>
    <w:rsid w:val="00B1497D"/>
    <w:rsid w:val="00B15491"/>
    <w:rsid w:val="00B17FDD"/>
    <w:rsid w:val="00B20589"/>
    <w:rsid w:val="00B21CEB"/>
    <w:rsid w:val="00B22A6C"/>
    <w:rsid w:val="00B22BAB"/>
    <w:rsid w:val="00B234C5"/>
    <w:rsid w:val="00B23BEF"/>
    <w:rsid w:val="00B23E02"/>
    <w:rsid w:val="00B23E75"/>
    <w:rsid w:val="00B24240"/>
    <w:rsid w:val="00B25395"/>
    <w:rsid w:val="00B338E8"/>
    <w:rsid w:val="00B375AC"/>
    <w:rsid w:val="00B377E8"/>
    <w:rsid w:val="00B405E4"/>
    <w:rsid w:val="00B4230E"/>
    <w:rsid w:val="00B532BE"/>
    <w:rsid w:val="00B564FC"/>
    <w:rsid w:val="00B60263"/>
    <w:rsid w:val="00B6154C"/>
    <w:rsid w:val="00B61B7B"/>
    <w:rsid w:val="00B62DE1"/>
    <w:rsid w:val="00B631B0"/>
    <w:rsid w:val="00B63298"/>
    <w:rsid w:val="00B65414"/>
    <w:rsid w:val="00B66C00"/>
    <w:rsid w:val="00B8066D"/>
    <w:rsid w:val="00B8095A"/>
    <w:rsid w:val="00B8767D"/>
    <w:rsid w:val="00B92DDE"/>
    <w:rsid w:val="00B93656"/>
    <w:rsid w:val="00B9372B"/>
    <w:rsid w:val="00B938EB"/>
    <w:rsid w:val="00B96DB1"/>
    <w:rsid w:val="00BA5499"/>
    <w:rsid w:val="00BA6FFF"/>
    <w:rsid w:val="00BB3D89"/>
    <w:rsid w:val="00BB6D1A"/>
    <w:rsid w:val="00BC177C"/>
    <w:rsid w:val="00BC2ACC"/>
    <w:rsid w:val="00BC6CF3"/>
    <w:rsid w:val="00BD2FA4"/>
    <w:rsid w:val="00BE11EB"/>
    <w:rsid w:val="00BF2DD6"/>
    <w:rsid w:val="00BF7DB9"/>
    <w:rsid w:val="00C05FB5"/>
    <w:rsid w:val="00C0660D"/>
    <w:rsid w:val="00C06E14"/>
    <w:rsid w:val="00C07AB4"/>
    <w:rsid w:val="00C143B3"/>
    <w:rsid w:val="00C15B3B"/>
    <w:rsid w:val="00C20DEE"/>
    <w:rsid w:val="00C23BC1"/>
    <w:rsid w:val="00C23F1C"/>
    <w:rsid w:val="00C25C69"/>
    <w:rsid w:val="00C35A47"/>
    <w:rsid w:val="00C36DA2"/>
    <w:rsid w:val="00C371E5"/>
    <w:rsid w:val="00C41E9C"/>
    <w:rsid w:val="00C423CC"/>
    <w:rsid w:val="00C53788"/>
    <w:rsid w:val="00C53EBE"/>
    <w:rsid w:val="00C558BE"/>
    <w:rsid w:val="00C6233E"/>
    <w:rsid w:val="00C7505A"/>
    <w:rsid w:val="00C77639"/>
    <w:rsid w:val="00C77ED7"/>
    <w:rsid w:val="00C8191F"/>
    <w:rsid w:val="00C840A8"/>
    <w:rsid w:val="00C87BD8"/>
    <w:rsid w:val="00C94927"/>
    <w:rsid w:val="00C94FF1"/>
    <w:rsid w:val="00C9610F"/>
    <w:rsid w:val="00CA0AFE"/>
    <w:rsid w:val="00CA29E0"/>
    <w:rsid w:val="00CA2BF3"/>
    <w:rsid w:val="00CA4B05"/>
    <w:rsid w:val="00CA7246"/>
    <w:rsid w:val="00CB226E"/>
    <w:rsid w:val="00CB377B"/>
    <w:rsid w:val="00CC117B"/>
    <w:rsid w:val="00CC326B"/>
    <w:rsid w:val="00CC3283"/>
    <w:rsid w:val="00CC4EB1"/>
    <w:rsid w:val="00CC5316"/>
    <w:rsid w:val="00CC5D6B"/>
    <w:rsid w:val="00CC7F60"/>
    <w:rsid w:val="00CD043B"/>
    <w:rsid w:val="00CD214C"/>
    <w:rsid w:val="00CD2DF4"/>
    <w:rsid w:val="00CD3AD7"/>
    <w:rsid w:val="00CE3524"/>
    <w:rsid w:val="00CE4EEB"/>
    <w:rsid w:val="00CE5FAA"/>
    <w:rsid w:val="00CF3624"/>
    <w:rsid w:val="00CF6370"/>
    <w:rsid w:val="00CF7D2E"/>
    <w:rsid w:val="00D01B34"/>
    <w:rsid w:val="00D0204D"/>
    <w:rsid w:val="00D044B0"/>
    <w:rsid w:val="00D1080A"/>
    <w:rsid w:val="00D109F9"/>
    <w:rsid w:val="00D266B0"/>
    <w:rsid w:val="00D278F6"/>
    <w:rsid w:val="00D3102F"/>
    <w:rsid w:val="00D3191D"/>
    <w:rsid w:val="00D50C89"/>
    <w:rsid w:val="00D52A98"/>
    <w:rsid w:val="00D57572"/>
    <w:rsid w:val="00D63E38"/>
    <w:rsid w:val="00D6556E"/>
    <w:rsid w:val="00D65943"/>
    <w:rsid w:val="00D66852"/>
    <w:rsid w:val="00D73A5E"/>
    <w:rsid w:val="00D75F26"/>
    <w:rsid w:val="00D83CC1"/>
    <w:rsid w:val="00D84C7F"/>
    <w:rsid w:val="00D85091"/>
    <w:rsid w:val="00D858EA"/>
    <w:rsid w:val="00D910EA"/>
    <w:rsid w:val="00D9212B"/>
    <w:rsid w:val="00D9458D"/>
    <w:rsid w:val="00D96C88"/>
    <w:rsid w:val="00DB02C2"/>
    <w:rsid w:val="00DB1337"/>
    <w:rsid w:val="00DC7FD2"/>
    <w:rsid w:val="00DD005D"/>
    <w:rsid w:val="00DD25D3"/>
    <w:rsid w:val="00DD30F7"/>
    <w:rsid w:val="00DD36EB"/>
    <w:rsid w:val="00DD636D"/>
    <w:rsid w:val="00DD6964"/>
    <w:rsid w:val="00DE17E0"/>
    <w:rsid w:val="00DE3FC0"/>
    <w:rsid w:val="00DE6AB2"/>
    <w:rsid w:val="00DE72E5"/>
    <w:rsid w:val="00DF1021"/>
    <w:rsid w:val="00DF270E"/>
    <w:rsid w:val="00DF6F35"/>
    <w:rsid w:val="00E023D3"/>
    <w:rsid w:val="00E06BB7"/>
    <w:rsid w:val="00E06FB1"/>
    <w:rsid w:val="00E178A3"/>
    <w:rsid w:val="00E2102A"/>
    <w:rsid w:val="00E2726B"/>
    <w:rsid w:val="00E27D43"/>
    <w:rsid w:val="00E30F97"/>
    <w:rsid w:val="00E35EB0"/>
    <w:rsid w:val="00E3641D"/>
    <w:rsid w:val="00E36EAF"/>
    <w:rsid w:val="00E371E2"/>
    <w:rsid w:val="00E41891"/>
    <w:rsid w:val="00E43BC5"/>
    <w:rsid w:val="00E458A9"/>
    <w:rsid w:val="00E45FB8"/>
    <w:rsid w:val="00E508D0"/>
    <w:rsid w:val="00E50BD5"/>
    <w:rsid w:val="00E61FA5"/>
    <w:rsid w:val="00E633DC"/>
    <w:rsid w:val="00E63639"/>
    <w:rsid w:val="00E636BD"/>
    <w:rsid w:val="00E6739B"/>
    <w:rsid w:val="00E824C7"/>
    <w:rsid w:val="00E83462"/>
    <w:rsid w:val="00E84EC7"/>
    <w:rsid w:val="00E92D8F"/>
    <w:rsid w:val="00E96214"/>
    <w:rsid w:val="00E97DDB"/>
    <w:rsid w:val="00EB12E7"/>
    <w:rsid w:val="00EB5745"/>
    <w:rsid w:val="00EC0130"/>
    <w:rsid w:val="00EC4DF3"/>
    <w:rsid w:val="00ED4C0B"/>
    <w:rsid w:val="00EF30A2"/>
    <w:rsid w:val="00EF5988"/>
    <w:rsid w:val="00F019DE"/>
    <w:rsid w:val="00F02C17"/>
    <w:rsid w:val="00F03A83"/>
    <w:rsid w:val="00F03CCC"/>
    <w:rsid w:val="00F05485"/>
    <w:rsid w:val="00F13E4E"/>
    <w:rsid w:val="00F166B4"/>
    <w:rsid w:val="00F254FF"/>
    <w:rsid w:val="00F26299"/>
    <w:rsid w:val="00F30D26"/>
    <w:rsid w:val="00F37C47"/>
    <w:rsid w:val="00F41A2B"/>
    <w:rsid w:val="00F46C0C"/>
    <w:rsid w:val="00F4773A"/>
    <w:rsid w:val="00F5004D"/>
    <w:rsid w:val="00F52933"/>
    <w:rsid w:val="00F53CD4"/>
    <w:rsid w:val="00F5466B"/>
    <w:rsid w:val="00F55A3A"/>
    <w:rsid w:val="00F602E9"/>
    <w:rsid w:val="00F65EED"/>
    <w:rsid w:val="00F7061E"/>
    <w:rsid w:val="00F709EF"/>
    <w:rsid w:val="00F77414"/>
    <w:rsid w:val="00F8056A"/>
    <w:rsid w:val="00F83B3B"/>
    <w:rsid w:val="00F86DC7"/>
    <w:rsid w:val="00F9277E"/>
    <w:rsid w:val="00FA104B"/>
    <w:rsid w:val="00FA4307"/>
    <w:rsid w:val="00FA5380"/>
    <w:rsid w:val="00FA6101"/>
    <w:rsid w:val="00FB136E"/>
    <w:rsid w:val="00FB1A2D"/>
    <w:rsid w:val="00FB7F63"/>
    <w:rsid w:val="00FC4EB0"/>
    <w:rsid w:val="00FC5561"/>
    <w:rsid w:val="00FC5832"/>
    <w:rsid w:val="00FC7077"/>
    <w:rsid w:val="00FD3FFB"/>
    <w:rsid w:val="00FD5A9C"/>
    <w:rsid w:val="00FD7C37"/>
    <w:rsid w:val="00FE3604"/>
    <w:rsid w:val="00FE538C"/>
    <w:rsid w:val="00FE679A"/>
    <w:rsid w:val="00FF095E"/>
    <w:rsid w:val="00FF3481"/>
    <w:rsid w:val="00FF5DEA"/>
    <w:rsid w:val="00FF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32A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132A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722A-1615-47DD-8BC1-433EE7C1A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Garkusha</cp:lastModifiedBy>
  <cp:revision>2</cp:revision>
  <cp:lastPrinted>2020-11-06T06:26:00Z</cp:lastPrinted>
  <dcterms:created xsi:type="dcterms:W3CDTF">2021-01-28T12:33:00Z</dcterms:created>
  <dcterms:modified xsi:type="dcterms:W3CDTF">2021-01-28T12:33:00Z</dcterms:modified>
</cp:coreProperties>
</file>